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9329E" w14:textId="7D521627" w:rsidR="00794F82" w:rsidRDefault="00FA1AFE">
      <w:r>
        <w:t>fgdfgdtyrty</w:t>
      </w:r>
    </w:p>
    <w:sectPr w:rsidR="00794F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D0C"/>
    <w:rsid w:val="00794F82"/>
    <w:rsid w:val="00A73D0C"/>
    <w:rsid w:val="00BD1977"/>
    <w:rsid w:val="00BE290C"/>
    <w:rsid w:val="00FA1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20823"/>
  <w15:chartTrackingRefBased/>
  <w15:docId w15:val="{6428311B-FC89-418B-AF33-495D3BFD9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3D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3D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3D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3D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3D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3D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3D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3D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3D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3D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3D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3D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3D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3D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3D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3D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3D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3D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3D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3D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3D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3D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3D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3D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3D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3D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3D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3D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3D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Kirk</dc:creator>
  <cp:keywords/>
  <dc:description/>
  <cp:lastModifiedBy>Chris Kirk</cp:lastModifiedBy>
  <cp:revision>2</cp:revision>
  <dcterms:created xsi:type="dcterms:W3CDTF">2025-10-21T09:13:00Z</dcterms:created>
  <dcterms:modified xsi:type="dcterms:W3CDTF">2025-10-21T09:13:00Z</dcterms:modified>
</cp:coreProperties>
</file>